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866F">
      <w:pPr>
        <w:jc w:val="both"/>
        <w:rPr>
          <w:rFonts w:ascii="Calibri" w:hAnsi="Calibri"/>
          <w:lang w:eastAsia="es-ES"/>
        </w:rPr>
      </w:pPr>
      <w:bookmarkStart w:id="0" w:name="_GoBack"/>
      <w:bookmarkEnd w:id="0"/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-145415</wp:posOffset>
            </wp:positionV>
            <wp:extent cx="687705" cy="683895"/>
            <wp:effectExtent l="0" t="0" r="0" b="1905"/>
            <wp:wrapNone/>
            <wp:docPr id="10" name="Imagen 10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37945" cy="328930"/>
            <wp:effectExtent l="0" t="0" r="0" b="1270"/>
            <wp:wrapNone/>
            <wp:docPr id="174588752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87521" name="Imagen 1" descr="Interfaz de usuario gráfic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733" cy="32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AF091">
      <w:pPr>
        <w:spacing w:before="99"/>
        <w:ind w:left="100"/>
      </w:pPr>
    </w:p>
    <w:p w14:paraId="050ECD21">
      <w:pPr>
        <w:rPr>
          <w:rFonts w:ascii="Candara" w:hAnsi="Candara"/>
          <w:b/>
          <w:color w:val="8F1133"/>
          <w:sz w:val="16"/>
          <w:szCs w:val="16"/>
          <w:lang w:val="en-GB"/>
        </w:rPr>
      </w:pPr>
    </w:p>
    <w:p w14:paraId="7FC1905E">
      <w:pPr>
        <w:rPr>
          <w:rFonts w:ascii="Candara" w:hAnsi="Candara"/>
          <w:b/>
          <w:color w:val="8F1133"/>
          <w:sz w:val="16"/>
          <w:szCs w:val="16"/>
          <w:lang w:val="en-GB"/>
        </w:rPr>
      </w:pPr>
    </w:p>
    <w:p w14:paraId="23E01DDE">
      <w:pPr>
        <w:jc w:val="center"/>
        <w:rPr>
          <w:rFonts w:ascii="Candara" w:hAnsi="Candara"/>
          <w:b/>
          <w:sz w:val="28"/>
          <w:szCs w:val="28"/>
          <w:lang/>
        </w:rPr>
      </w:pPr>
      <w:r>
        <w:rPr>
          <w:rFonts w:ascii="Candara" w:hAnsi="Candara"/>
          <w:b/>
          <w:sz w:val="28"/>
          <w:szCs w:val="28"/>
          <w:lang/>
        </w:rPr>
        <w:t>FORMULARIO DE INSCRIPCIÓN</w:t>
      </w:r>
    </w:p>
    <w:p w14:paraId="7C541D51">
      <w:pPr>
        <w:jc w:val="center"/>
        <w:rPr>
          <w:rFonts w:ascii="Candara" w:hAnsi="Candara"/>
          <w:i/>
          <w:sz w:val="24"/>
          <w:szCs w:val="24"/>
        </w:rPr>
      </w:pPr>
      <w:r>
        <w:rPr>
          <w:rFonts w:ascii="Candara" w:hAnsi="Candara" w:cs="Arial"/>
          <w:b/>
          <w:color w:val="941651"/>
          <w:sz w:val="24"/>
          <w:szCs w:val="24"/>
        </w:rPr>
        <w:t>“LET´S IMPROVE IN EUROPE”</w:t>
      </w:r>
      <w:r>
        <w:rPr>
          <w:rFonts w:ascii="Candara" w:hAnsi="Candara"/>
          <w:b/>
          <w:bCs/>
          <w:i/>
          <w:color w:val="0070C0"/>
          <w:sz w:val="24"/>
          <w:szCs w:val="24"/>
        </w:rPr>
        <w:t xml:space="preserve"> </w:t>
      </w:r>
      <w:r>
        <w:rPr>
          <w:rFonts w:ascii="Candara" w:hAnsi="Candara"/>
          <w:b/>
          <w:bCs/>
          <w:i/>
          <w:sz w:val="24"/>
          <w:szCs w:val="24"/>
        </w:rPr>
        <w:t>MOVILIDADES DE 15 DÍAS</w:t>
      </w:r>
      <w:r>
        <w:rPr>
          <w:rFonts w:ascii="Candara" w:hAnsi="Candara"/>
          <w:i/>
          <w:sz w:val="24"/>
          <w:szCs w:val="24"/>
        </w:rPr>
        <w:t xml:space="preserve"> </w:t>
      </w:r>
    </w:p>
    <w:p w14:paraId="329672CD">
      <w:pPr>
        <w:jc w:val="center"/>
        <w:rPr>
          <w:rFonts w:ascii="Aptos" w:hAnsi="Aptos" w:cs="Arial"/>
          <w:b/>
          <w:color w:val="941651"/>
          <w:sz w:val="18"/>
          <w:szCs w:val="18"/>
        </w:rPr>
      </w:pPr>
      <w:r>
        <w:rPr>
          <w:rFonts w:ascii="Aptos" w:hAnsi="Aptos" w:cs="Arial"/>
          <w:b/>
          <w:color w:val="941651"/>
          <w:sz w:val="18"/>
          <w:szCs w:val="18"/>
        </w:rPr>
        <w:t>2025-1-ES01-KA121-VET-000323013</w:t>
      </w:r>
    </w:p>
    <w:p w14:paraId="50BEF172">
      <w:pPr>
        <w:jc w:val="center"/>
        <w:rPr>
          <w:b/>
          <w:i/>
          <w:iCs/>
          <w:color w:val="0070C0"/>
          <w:sz w:val="22"/>
          <w:szCs w:val="22"/>
        </w:rPr>
      </w:pPr>
    </w:p>
    <w:p w14:paraId="6B305CF0">
      <w:pPr>
        <w:jc w:val="center"/>
        <w:rPr>
          <w:rFonts w:ascii="Aptos" w:hAnsi="Aptos" w:cs="Arial"/>
          <w:b/>
          <w:color w:val="941651"/>
          <w:sz w:val="18"/>
          <w:szCs w:val="18"/>
        </w:rPr>
      </w:pPr>
      <w:r>
        <w:rPr>
          <w:rFonts w:ascii="Aptos" w:hAnsi="Aptos" w:cs="Arial"/>
          <w:b/>
          <w:color w:val="941651"/>
          <w:sz w:val="18"/>
          <w:szCs w:val="18"/>
        </w:rPr>
        <w:t>AÑO 2026</w:t>
      </w:r>
    </w:p>
    <w:p w14:paraId="3AD8C96B">
      <w:pPr>
        <w:spacing w:before="19"/>
        <w:ind w:left="4248"/>
        <w:jc w:val="right"/>
        <w:rPr>
          <w:rFonts w:eastAsia="Calibri" w:asciiTheme="minorHAnsi" w:hAnsiTheme="minorHAnsi" w:cstheme="minorHAnsi"/>
          <w:spacing w:val="1"/>
          <w:sz w:val="18"/>
          <w:szCs w:val="18"/>
          <w:lang w:val="es-ES"/>
        </w:rPr>
      </w:pPr>
    </w:p>
    <w:tbl>
      <w:tblPr>
        <w:tblStyle w:val="12"/>
        <w:tblW w:w="0" w:type="auto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35"/>
        <w:gridCol w:w="589"/>
        <w:gridCol w:w="970"/>
        <w:gridCol w:w="1564"/>
        <w:gridCol w:w="1843"/>
        <w:gridCol w:w="1843"/>
      </w:tblGrid>
      <w:tr w14:paraId="76683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14:paraId="29B3EBC2">
            <w:pPr>
              <w:spacing w:before="24"/>
              <w:ind w:left="102"/>
              <w:rPr>
                <w:rFonts w:ascii="Calibri" w:hAnsi="Calibri" w:eastAsia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D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T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 xml:space="preserve">S </w:t>
            </w:r>
            <w:r>
              <w:rPr>
                <w:rFonts w:ascii="Calibri" w:hAnsi="Calibri" w:eastAsia="Calibri" w:cs="Calibri"/>
                <w:b/>
                <w:spacing w:val="3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P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R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S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N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L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S</w:t>
            </w:r>
          </w:p>
        </w:tc>
      </w:tr>
      <w:tr w14:paraId="561F0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17CB2EDF">
            <w:pPr>
              <w:spacing w:line="200" w:lineRule="exact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.I.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. / C.I.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6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68D1DD2D">
            <w:pPr>
              <w:spacing w:before="7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ELL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OS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Y 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B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E</w:t>
            </w:r>
          </w:p>
        </w:tc>
      </w:tr>
      <w:tr w14:paraId="2722A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A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E36190">
            <w:pPr>
              <w:jc w:val="center"/>
              <w:rPr>
                <w:sz w:val="16"/>
                <w:szCs w:val="16"/>
              </w:rPr>
            </w:pPr>
          </w:p>
        </w:tc>
      </w:tr>
      <w:tr w14:paraId="71DAD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exact"/>
        </w:trPr>
        <w:tc>
          <w:tcPr>
            <w:tcW w:w="55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77F5C9DF">
            <w:pPr>
              <w:spacing w:before="20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IR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CCI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2B4E6A5F">
            <w:pPr>
              <w:spacing w:before="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CÓ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IGO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7A5389D0">
            <w:pPr>
              <w:spacing w:before="15"/>
              <w:ind w:left="102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GÉNERO</w:t>
            </w:r>
          </w:p>
        </w:tc>
      </w:tr>
      <w:tr w14:paraId="7898A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55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BB5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2EB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9089">
            <w:pPr>
              <w:jc w:val="center"/>
              <w:rPr>
                <w:sz w:val="16"/>
                <w:szCs w:val="16"/>
              </w:rPr>
            </w:pPr>
          </w:p>
        </w:tc>
      </w:tr>
      <w:tr w14:paraId="42817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exac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1461252B">
            <w:pPr>
              <w:spacing w:line="200" w:lineRule="exact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BLACI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/>
          </w:tcPr>
          <w:p w14:paraId="6DDB8F5A">
            <w:pPr>
              <w:spacing w:line="200" w:lineRule="exact"/>
              <w:ind w:left="10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PROVI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CIA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1B175A65">
            <w:pPr>
              <w:spacing w:line="200" w:lineRule="exac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69F3A157">
            <w:pPr>
              <w:spacing w:line="200" w:lineRule="exact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DA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D</w:t>
            </w:r>
          </w:p>
        </w:tc>
      </w:tr>
      <w:tr w14:paraId="70D1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123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DEAC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EA7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6961">
            <w:pPr>
              <w:jc w:val="center"/>
              <w:rPr>
                <w:sz w:val="16"/>
                <w:szCs w:val="16"/>
              </w:rPr>
            </w:pPr>
          </w:p>
        </w:tc>
      </w:tr>
      <w:tr w14:paraId="05B3C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2F029419">
            <w:pPr>
              <w:spacing w:before="10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ELÉ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10F84B8A">
            <w:pPr>
              <w:spacing w:before="16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Ó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V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IL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2076B969">
            <w:pPr>
              <w:spacing w:before="16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-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IL</w:t>
            </w:r>
          </w:p>
        </w:tc>
      </w:tr>
      <w:tr w14:paraId="6B61B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ABD2B">
            <w:pPr>
              <w:spacing w:before="10"/>
              <w:ind w:left="102"/>
              <w:rPr>
                <w:rFonts w:ascii="Calibri" w:hAnsi="Calibri" w:eastAsia="Calibri" w:cs="Calibri"/>
                <w:b/>
                <w:sz w:val="16"/>
                <w:szCs w:val="16"/>
              </w:rPr>
            </w:pP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F1C4">
            <w:pPr>
              <w:spacing w:before="16"/>
              <w:ind w:left="102"/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2A931">
            <w:pPr>
              <w:spacing w:before="16"/>
              <w:ind w:left="102"/>
              <w:rPr>
                <w:rFonts w:ascii="Calibri" w:hAnsi="Calibri" w:eastAsia="Calibri" w:cs="Calibri"/>
                <w:b/>
                <w:spacing w:val="1"/>
                <w:sz w:val="16"/>
                <w:szCs w:val="16"/>
              </w:rPr>
            </w:pPr>
          </w:p>
        </w:tc>
      </w:tr>
      <w:tr w14:paraId="7682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214" w:type="dxa"/>
            <w:gridSpan w:val="7"/>
            <w:shd w:val="clear" w:color="auto" w:fill="F1F1F1" w:themeFill="background1" w:themeFillShade="F2"/>
            <w:vAlign w:val="center"/>
          </w:tcPr>
          <w:p w14:paraId="1EC7EAA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>¿TIENES UN GRADO DE DISCAPACIDAD RECONOCIDA SUPERIOR AL 33%?</w:t>
            </w:r>
          </w:p>
        </w:tc>
      </w:tr>
      <w:tr w14:paraId="61B0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10" w:type="dxa"/>
            <w:gridSpan w:val="2"/>
            <w:vAlign w:val="center"/>
          </w:tcPr>
          <w:p w14:paraId="18CBCF61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4445</wp:posOffset>
                      </wp:positionV>
                      <wp:extent cx="138430" cy="117475"/>
                      <wp:effectExtent l="0" t="0" r="13970" b="952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1.7pt;margin-top:0.35pt;height:9.25pt;width:10.9pt;z-index:251663360;v-text-anchor:middle;mso-width-relative:page;mso-height-relative:page;" filled="f" stroked="t" coordsize="21600,21600" o:gfxdata="UEsDBAoAAAAAAIdO4kAAAAAAAAAAAAAAAAAEAAAAZHJzL1BLAwQUAAAACACHTuJAbnCfANQAAAAH&#10;AQAADwAAAGRycy9kb3ducmV2LnhtbE2OQU/CQBSE7yb8h80j8SZbKlKp3ZJoouFEAvgDHt1n29h9&#10;23S3gP56Hie9zWQmM1+xvrhOnWgIrWcD81kCirjytuXawOfh/eEZVIjIFjvPZOCHAqzLyV2BufVn&#10;3tFpH2slIxxyNNDE2Odah6ohh2Hme2LJvvzgMIodam0HPMu463SaJEvtsGV5aLCnt4aq7/3oDLjt&#10;b2sPY0bbuPEfmX1duV1qjbmfzpMXUJEu8a8MN3xBh1KYjn5kG1QnfvG4kKqBDNQtXj6loI4iVino&#10;stD/+csrUEsDBBQAAAAIAIdO4kA0/XSyVwIAALcEAAAOAAAAZHJzL2Uyb0RvYy54bWytVM1u2zAM&#10;vg/YOwi6r47b9GdBnSJo0GFAsRbrhp0VWbIFSKJGKXG6t9mz7MVGye7Puh16WA4KKVIf9X0ifX6x&#10;d5btFEYDvuH1wYwz5SW0xncN//rl6t0ZZzEJ3woLXjX8XkV+sXz75nwIC3UIPdhWISMQHxdDaHif&#10;UlhUVZS9ciIeQFCeghrQiUQudlWLYiB0Z6vD2eykGgDbgCBVjLS7HoN8QsTXAILWRqo1yK1TPo2o&#10;qKxIRCn2JkS+LLfVWsl0o3VUidmGE9NUVipC9iav1fJcLDoUoTdyuoJ4zRVecHLCeCr6CLUWSbAt&#10;mr+gnJEIEXQ6kOCqkUhRhFjUsxfa3PUiqMKFpI7hUfT4/2Dlp90tMtM2nJ7dC0cP/plE+/XTd1sL&#10;7CwLNIS4oLy7cIuTF8nMbPcaXf4nHmxfRL1/FFXtE5O0WR+dzY9Ibkmhuj6dnx5nzOrpcMCYPihw&#10;LBsNRypfpBS765jG1IeUXMvDlbGW9sXCejY0/OToOMML6kVNPUCmC8Qn+o4zYTtqcpmwIEawps2n&#10;8+GI3ebSItuJ3BrlN13sj7Rcei1iP+aV0JRmPdHI2oxqZGsD7T3JiTD2WQzyytD5axHTrUBqLLoo&#10;jV66oUVboMvDZHHWA/74137Op/emKGcDNSox+74VqDizHz11wvt6PifYVJz58ekhOfg8snke8Vt3&#10;CUS4piEPspg5P9kHUyO4bzShq1yVQsJLqj1qODmXaRwgmnGpVquSRt0cRLr2d0Fm8PGhVtsE2pQ3&#10;fFJnEo36uXTBNHt5YJ77Jevpe7P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5wnwDUAAAABwEA&#10;AA8AAAAAAAAAAQAgAAAAIgAAAGRycy9kb3ducmV2LnhtbFBLAQIUABQAAAAIAIdO4kA0/XSyVwIA&#10;ALcEAAAOAAAAAAAAAAEAIAAAACMBAABkcnMvZTJvRG9jLnhtbFBLBQYAAAAABgAGAFkBAADsBQAA&#10;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-1905</wp:posOffset>
                      </wp:positionV>
                      <wp:extent cx="138430" cy="117475"/>
                      <wp:effectExtent l="0" t="0" r="13970" b="9525"/>
                      <wp:wrapNone/>
                      <wp:docPr id="349235770" name="Rectángulo 349235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.2pt;margin-top:-0.15pt;height:9.25pt;width:10.9pt;z-index:251662336;v-text-anchor:middle;mso-width-relative:page;mso-height-relative:page;" filled="f" stroked="t" coordsize="21600,21600" o:gfxdata="UEsDBAoAAAAAAIdO4kAAAAAAAAAAAAAAAAAEAAAAZHJzL1BLAwQUAAAACACHTuJAKHWrYtQAAAAG&#10;AQAADwAAAGRycy9kb3ducmV2LnhtbE2OwW7CMBBE75X4B2uRegMb0xYa4iCB1KonJKAfYOJtEhGv&#10;o9gB2q/v9lSOo3maefn65ltxwT42gQzMpgoEUhlcQ5WBz+PbZAkiJkvOtoHQwDdGWBejh9xmLlxp&#10;j5dDqgSPUMysgTqlLpMyljV6G6ehQ+LuK/TeJo59JV1vrzzuW6mVepHeNsQPte1wW2N5PgzegN/9&#10;NO44LHCXPsL7wm1e/V47Yx7HM7UCkfCW/mH402d1KNjpFAZyUbQG5uqJSQOTOQiun7UGcWJsqUEW&#10;ubzXL34BUEsDBBQAAAAIAIdO4kC1XcG2XwIAAMcEAAAOAAAAZHJzL2Uyb0RvYy54bWytVEtu2zAQ&#10;3RfoHQjuG1n+xIkROTBsuCgQNEHTomuaIiUC/HVIW05v07P0YhlSSpymXWRRL+ghZ/hm3uOMrq6P&#10;RpODgKCcrWh5NqJEWO5qZZuKfvu6/XBBSYjM1kw7Kyr6IAK9Xr5/d9X5hRi71ulaAEEQGxadr2gb&#10;o18UReCtMCycOS8sOqUDwyJuoSlqYB2iG12MR6PzonNQe3BchICnm95JB0R4C6CTUnGxcXxvhI09&#10;KgjNIlIKrfKBLnO1Ugoeb6UMIhJdUWQa84pJ0N6ltVhesUUDzLeKDyWwt5TwipNhymLSZ6gNi4zs&#10;Qf0FZRQHF5yMZ9yZoieSFUEW5eiVNvct8yJzQamDfxY9/D9Y/vlwB0TVFZ1ML8eT2XyOylhm8OG/&#10;oHi/f9lmrx05OVGwzocF3rv3dzDsApqJ/VGCSf/IixyzyA/PIotjJBwPy8nFdIJJOLrKcj6dz9Ij&#10;FKfLHkL8KJwhyagoYBlZWna4CbEPfQpJuazbKq3xnC20JV1FzyezBM+wNyX2BJrGI79gG0qYbrDp&#10;eYSMGJxWdbqdLgdodmsN5MBSq+TfUNgfYSn1hoW2j8uuIUxbpJG06dVI1s7VDygvuL7vgudbhfdv&#10;WIh3DLDRsFAcxXiLi9QOi3eDRUnr4Oe/zlM8vj96KemwcZHZjz0DQYn+ZLEzLsvpFGFj3kxn8zFu&#10;4KVn99Jj92btkHCJQ+95NlN81E+mBGe+48SuUlZ0Mcsxd6/hsFnHfqBw5rlYrXIYdrdn8cbee57A&#10;+4da7aOTKr/hSZ1BNOzv3AXDLKYBernPUafvz/I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HWr&#10;YtQAAAAGAQAADwAAAAAAAAABACAAAAAiAAAAZHJzL2Rvd25yZXYueG1sUEsBAhQAFAAAAAgAh07i&#10;QLVdwbZfAgAAxwQAAA4AAAAAAAAAAQAgAAAAIwEAAGRycy9lMm9Eb2MueG1sUEsFBgAAAAAGAAYA&#10;WQEAAPQ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 xml:space="preserve">Sí                         No   </w:t>
            </w:r>
          </w:p>
        </w:tc>
        <w:tc>
          <w:tcPr>
            <w:tcW w:w="6804" w:type="dxa"/>
            <w:gridSpan w:val="5"/>
            <w:vAlign w:val="center"/>
          </w:tcPr>
          <w:p w14:paraId="5DDF7C4D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Calibri" w:hAnsi="Calibri"/>
                <w:bCs/>
                <w:i/>
                <w:iCs/>
                <w:sz w:val="16"/>
                <w:szCs w:val="16"/>
                <w:lang w:eastAsia="es-ES"/>
              </w:rPr>
              <w:t>En caso afirmativo, debes adjuntar a la solicitud documentación acreditativa de esta circunstancia.</w:t>
            </w:r>
          </w:p>
        </w:tc>
      </w:tr>
      <w:tr w14:paraId="0CBB0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921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14:paraId="4A7BDC30">
            <w:pPr>
              <w:spacing w:before="25"/>
              <w:ind w:left="102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S </w:t>
            </w:r>
            <w:r>
              <w:rPr>
                <w:rFonts w:ascii="Calibri" w:hAnsi="Calibri" w:eastAsia="Calibri" w:cs="Calibri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C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É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C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S</w:t>
            </w:r>
          </w:p>
        </w:tc>
      </w:tr>
      <w:tr w14:paraId="43BEA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7D9E7A17">
            <w:pPr>
              <w:spacing w:line="200" w:lineRule="exact"/>
              <w:ind w:left="102"/>
              <w:rPr>
                <w:rFonts w:ascii="Calibri" w:hAnsi="Calibri" w:eastAsia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P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R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FAV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R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D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T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LL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Q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UÉ</w:t>
            </w:r>
            <w:r>
              <w:rPr>
                <w:rFonts w:ascii="Calibri" w:hAnsi="Calibri" w:eastAsia="Calibri" w:cs="Calibri"/>
                <w:b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 xml:space="preserve">CICLO DE GRADO MEDIO O FP BÁSICA ESTÁS CURSANDO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Y EN QUÉ CENTRO EDUCATIVO</w:t>
            </w:r>
          </w:p>
        </w:tc>
      </w:tr>
      <w:tr w14:paraId="6D874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ABB12">
            <w:pPr>
              <w:rPr>
                <w:sz w:val="16"/>
                <w:szCs w:val="16"/>
                <w:lang w:val="es-ES"/>
              </w:rPr>
            </w:pPr>
          </w:p>
        </w:tc>
      </w:tr>
      <w:tr w14:paraId="0BE7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14:paraId="7A683C8C">
            <w:pPr>
              <w:spacing w:before="24"/>
              <w:ind w:left="102"/>
              <w:rPr>
                <w:rFonts w:ascii="Calibri" w:hAnsi="Calibri" w:eastAsia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B</w:t>
            </w:r>
            <w:r>
              <w:rPr>
                <w:rFonts w:ascii="Calibri" w:hAnsi="Calibri" w:eastAsia="Calibri" w:cs="Calibri"/>
                <w:b/>
                <w:spacing w:val="-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C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 xml:space="preserve">S </w:t>
            </w:r>
            <w:r>
              <w:rPr>
                <w:rFonts w:ascii="Calibri" w:hAnsi="Calibri" w:eastAsia="Calibri" w:cs="Calibri"/>
                <w:b/>
                <w:spacing w:val="3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D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 xml:space="preserve">E </w:t>
            </w:r>
            <w:r>
              <w:rPr>
                <w:rFonts w:ascii="Calibri" w:hAnsi="Calibri" w:eastAsia="Calibri" w:cs="Calibri"/>
                <w:b/>
                <w:spacing w:val="3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M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V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I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L</w:t>
            </w:r>
            <w:r>
              <w:rPr>
                <w:rFonts w:ascii="Calibri" w:hAnsi="Calibri" w:eastAsia="Calibri" w:cs="Calibri"/>
                <w:b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I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D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D  E</w:t>
            </w:r>
            <w:r>
              <w:rPr>
                <w:rFonts w:ascii="Calibri" w:hAnsi="Calibri" w:eastAsia="Calibri" w:cs="Calibri"/>
                <w:b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 xml:space="preserve">N </w:t>
            </w:r>
            <w:r>
              <w:rPr>
                <w:rFonts w:ascii="Calibri" w:hAnsi="Calibri" w:eastAsia="Calibri" w:cs="Calibri"/>
                <w:b/>
                <w:spacing w:val="3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M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P</w:t>
            </w:r>
            <w:r>
              <w:rPr>
                <w:rFonts w:ascii="Calibri" w:hAnsi="Calibri" w:eastAsia="Calibri" w:cs="Calibri"/>
                <w:b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R</w:t>
            </w:r>
            <w:r>
              <w:rPr>
                <w:rFonts w:ascii="Calibri" w:hAnsi="Calibri" w:eastAsia="Calibri" w:cs="Calibri"/>
                <w:b/>
                <w:spacing w:val="-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S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 xml:space="preserve">S </w:t>
            </w:r>
            <w:r>
              <w:rPr>
                <w:rFonts w:ascii="Calibri" w:hAnsi="Calibri" w:eastAsia="Calibri" w:cs="Calibri"/>
                <w:b/>
                <w:spacing w:val="3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E U R O P E A S</w:t>
            </w:r>
          </w:p>
        </w:tc>
      </w:tr>
      <w:tr w14:paraId="2603C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14:paraId="53B01ADF">
            <w:pPr>
              <w:spacing w:line="200" w:lineRule="exact"/>
              <w:ind w:left="102"/>
              <w:rPr>
                <w:rFonts w:ascii="Calibri" w:hAnsi="Calibri" w:eastAsia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S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ÑA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L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L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O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P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C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I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Ó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N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M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Á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S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A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D</w:t>
            </w:r>
            <w:r>
              <w:rPr>
                <w:rFonts w:ascii="Calibri" w:hAnsi="Calibri" w:eastAsia="Calibri" w:cs="Calibri"/>
                <w:b/>
                <w:spacing w:val="1"/>
                <w:sz w:val="16"/>
                <w:szCs w:val="16"/>
                <w:lang w:val="es-ES"/>
              </w:rPr>
              <w:t>E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CU</w:t>
            </w:r>
            <w:r>
              <w:rPr>
                <w:rFonts w:ascii="Calibri" w:hAnsi="Calibri" w:eastAsia="Calibri" w:cs="Calibri"/>
                <w:b/>
                <w:spacing w:val="-1"/>
                <w:sz w:val="16"/>
                <w:szCs w:val="16"/>
                <w:lang w:val="es-ES"/>
              </w:rPr>
              <w:t>AD</w:t>
            </w:r>
            <w:r>
              <w:rPr>
                <w:rFonts w:ascii="Calibri" w:hAnsi="Calibri" w:eastAsia="Calibri" w:cs="Calibri"/>
                <w:b/>
                <w:sz w:val="16"/>
                <w:szCs w:val="16"/>
                <w:lang w:val="es-ES"/>
              </w:rPr>
              <w:t>A</w:t>
            </w:r>
          </w:p>
        </w:tc>
      </w:tr>
      <w:tr w14:paraId="3EACF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exact"/>
        </w:trPr>
        <w:tc>
          <w:tcPr>
            <w:tcW w:w="9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422AE">
            <w:pPr>
              <w:spacing w:before="16" w:line="200" w:lineRule="exact"/>
              <w:rPr>
                <w:sz w:val="16"/>
                <w:szCs w:val="16"/>
                <w:lang w:val="es-ES"/>
              </w:rPr>
            </w:pPr>
          </w:p>
          <w:p w14:paraId="28D36998">
            <w:pPr>
              <w:autoSpaceDE w:val="0"/>
              <w:autoSpaceDN w:val="0"/>
              <w:adjustRightInd w:val="0"/>
              <w:ind w:left="202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 xml:space="preserve">A.- DECLARO QUE  </w:t>
            </w:r>
          </w:p>
          <w:p w14:paraId="5186B3C6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eastAsia="es-ES"/>
              </w:rPr>
            </w:pPr>
          </w:p>
          <w:p w14:paraId="37AB9EAD">
            <w:pPr>
              <w:autoSpaceDE w:val="0"/>
              <w:autoSpaceDN w:val="0"/>
              <w:adjustRightInd w:val="0"/>
              <w:ind w:left="481"/>
              <w:rPr>
                <w:rFonts w:ascii="Calibri" w:hAnsi="Calibri"/>
                <w:sz w:val="18"/>
                <w:szCs w:val="18"/>
                <w:lang w:eastAsia="es-ES"/>
              </w:rPr>
            </w:pPr>
            <w:r>
              <w:rPr>
                <w:rFonts w:ascii="Calibri" w:hAnsi="Calibri" w:eastAsia="MS Gothic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4445</wp:posOffset>
                      </wp:positionV>
                      <wp:extent cx="141605" cy="155575"/>
                      <wp:effectExtent l="0" t="0" r="10795" b="952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5557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0.35pt;margin-top:0.35pt;height:12.25pt;width:11.15pt;z-index:251660288;v-text-anchor:middle;mso-width-relative:page;mso-height-relative:page;" fillcolor="#FFFFFF [3201]" filled="t" stroked="t" coordsize="21600,21600" o:gfxdata="UEsDBAoAAAAAAIdO4kAAAAAAAAAAAAAAAAAEAAAAZHJzL1BLAwQUAAAACACHTuJAVE12d9gAAAAH&#10;AQAADwAAAGRycy9kb3ducmV2LnhtbE2PQUvEMBCF74L/IYzgRdxkq1WpTZdFFJH1YLtevGWbsSk2&#10;k9Jku+u/dzzp5cHwHu99U66OfhAzTrEPpGG5UCCQ2mB76jS8b58u70DEZMiaIRBq+MYIq+r0pDSF&#10;DQeqcW5SJ7iEYmE0uJTGQsrYOvQmLsKIxN5nmLxJfE6dtJM5cLkfZKbUjfSmJ15wZsQHh+1Xs/ca&#10;PsJreFwrfB7d9iXNF+t689bUWp+fLdU9iITH9BeGX3xGh4qZdmFPNopBQ56pW45qYGU7v77i13Ya&#10;sjwDWZXyP3/1A1BLAwQUAAAACACHTuJA/cyAWl4CAADiBAAADgAAAGRycy9lMm9Eb2MueG1srVTN&#10;bhshEL5X6jsg7vV6LW/SWFlHVixXlawmalr1jFnYRQKGAvY6fZs+S1+sA7tJnDSHHLoHdoYZ5ufj&#10;Gy6vjkaTg/BBga1pOZlSIiyHRtm2pt+/bT58pCREZhumwYqa3otAr5bv3132biFm0IFuhCcYxIZF&#10;72raxegWRRF4JwwLE3DColGCNyyi6tui8azH6EYXs+n0rOjBN84DFyHg7now0jGif0tAkFJxsQa+&#10;N8LGIaoXmkVsKXTKBbrM1UopeLyRMohIdE2x05hXTILyLq3F8pItWs9cp/hYAntLCS96MkxZTPoY&#10;as0iI3uv/gllFPcQQMYJB1MMjWREsIty+gKbu445kXtBqIN7BD38v7D8y+HWE9UgE2aUWGbwxr8i&#10;an9+23avgeAuQtS7sEDPO3frRy2gmPo9Sm/SHzshxwzr/SOs4hgJx81yXp5NK0o4msqqqs6rFLN4&#10;Oux8iJ8EGJKEmnrMn8Fkh22Ig+uDS8oVQKtmo7TOim9319qTA8Mb3uRvjP7MTVvS1/SimqU6GNJW&#10;Il1QNA5bD7alhOkW54FHn1M/OxxOc0zz91qOVOOahW6oJUcY3bTFfhOIA2xJ2kFzj8h7GCgZHN8o&#10;PL9lId4yjxxEhuKUxhtcpAYsHkaJkg78r9f2kz9SA62U9Mhp7OznnnlBif5skTQX5XyehiAr8+p8&#10;hoo/texOLXZvrgFBLfE9cDyLyT/qB1F6MD9wmFcpK5qY5Zh7wHBUruMwa/gccLFaZTckvmNxa+8c&#10;T8HTJVpY7SNIlS/7CZ0RNKR+pss4pmm2TvXs9fQ0L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E12d9gAAAAHAQAADwAAAAAAAAABACAAAAAiAAAAZHJzL2Rvd25yZXYueG1sUEsBAhQAFAAAAAgA&#10;h07iQP3MgFpeAgAA4gQAAA4AAAAAAAAAAQAgAAAAJwEAAGRycy9lMm9Eb2MueG1sUEsFBgAAAAAG&#10;AAYAWQEAAPcFAAAAAA==&#10;">
                      <v:fill on="t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SOY </w:t>
            </w: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 xml:space="preserve">ESTUDIANTE 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DE PRIMER CURSO DE FP BÁSICA </w:t>
            </w:r>
          </w:p>
          <w:p w14:paraId="4DF33454">
            <w:pPr>
              <w:autoSpaceDE w:val="0"/>
              <w:autoSpaceDN w:val="0"/>
              <w:adjustRightInd w:val="0"/>
              <w:ind w:left="481"/>
              <w:rPr>
                <w:rFonts w:ascii="Calibri" w:hAnsi="Calibri"/>
                <w:sz w:val="18"/>
                <w:szCs w:val="18"/>
                <w:lang w:eastAsia="es-ES"/>
              </w:rPr>
            </w:pPr>
            <w:r>
              <w:rPr>
                <w:rFonts w:ascii="Calibri" w:hAnsi="Calibri" w:eastAsia="MS Gothic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102870</wp:posOffset>
                      </wp:positionV>
                      <wp:extent cx="141605" cy="155575"/>
                      <wp:effectExtent l="0" t="0" r="10795" b="952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5557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0.35pt;margin-top:8.1pt;height:12.25pt;width:11.15pt;z-index:251661312;v-text-anchor:middle;mso-width-relative:page;mso-height-relative:page;" fillcolor="#FFFFFF [3201]" filled="t" stroked="t" coordsize="21600,21600" o:gfxdata="UEsDBAoAAAAAAIdO4kAAAAAAAAAAAAAAAAAEAAAAZHJzL1BLAwQUAAAACACHTuJAiz2V+tgAAAAJ&#10;AQAADwAAAGRycy9kb3ducmV2LnhtbE2PwU7DMBBE70j8g7VIXBC1G9qCQpyqQiCEyoGkXLi58RJH&#10;xOsodtPy9ywnOK7mafZNsT75Xkw4xi6QhvlMgUBqgu2o1fC+e7q+AxGTIWv6QKjhGyOsy/OzwuQ2&#10;HKnCqU6t4BKKudHgUhpyKWPj0Js4CwMSZ59h9CbxObbSjubI5b6XmVIr6U1H/MGZAR8cNl/1wWv4&#10;CK/hcaPweXC7lzRdbartW11pfXkxV/cgEp7SHwy/+qwOJTvtw4FsFL2GZaZuGeVglYFgYLm44XF7&#10;DQsOZFnI/wvKH1BLAwQUAAAACACHTuJAd6qsPlwCAADgBAAADgAAAGRycy9lMm9Eb2MueG1srVTN&#10;btswDL4P2DsIui+Og7hdgzpFkCDDgGIt1g07K7JkC9DfKCVO9zZ7lr3YKNlt066HHuaDTIrUR/IT&#10;qcuro9HkICAoZ2taTqaUCMtdo2xb0+/fth8+UhIisw3Tzoqa3otAr5bv3132fiFmrnO6EUAQxIZF&#10;72vaxegXRRF4JwwLE+eFRaN0YFhEFdqiAdYjutHFbDo9K3oHjQfHRQi4uxmMdESEtwA6KRUXG8f3&#10;Rtg4oILQLGJJoVM+0GXOVkrB442UQUSia4qVxrxiEJR3aS2Wl2zRAvOd4mMK7C0pvKjJMGUx6CPU&#10;hkVG9qD+gTKKgwtOxgl3phgKyYxgFeX0BTd3HfMi14JUB/9Ievh/sPzL4RaIamp6QYllBi/8K5L2&#10;57dt99qRi0RQ78MC/e78LYxaQDFVe5Rg0h/rIMdM6v0jqeIYCcfNcl6eTStKOJrKqqrOq4RZPB32&#10;EOIn4QxJQk0Bw2cq2eE6xMH1wSXFCk6rZqu0zgq0u7UGcmB4v9v8jejP3LQlPVZYzVIeDJtWYrOg&#10;aDwWHmxLCdMtTgOPkEM/OxxOY0zz91qMlOOGhW7IJSOMbtpivYnEgbYk7Vxzj7yDGxoyeL5VeP6a&#10;hXjLADsQ+xNnNN7gIrXD5N0oUdI5+PXafvLHxkArJT12NFb2c89AUKI/W2yZi3I+TyOQlXl1PkMF&#10;Ti27U4vdm7VDUkt8DTzPYvKP+kGU4MwPHOVVioomZjnGHjgclXUcJg0fAy5Wq+yGbe9ZvLZ3nifw&#10;dInWrfbRSZUv+4mdkTRs/Nwu45CmyTrVs9fTw7T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s9&#10;lfrYAAAACQEAAA8AAAAAAAAAAQAgAAAAIgAAAGRycy9kb3ducmV2LnhtbFBLAQIUABQAAAAIAIdO&#10;4kB3qqw+XAIAAOAEAAAOAAAAAAAAAAEAIAAAACcBAABkcnMvZTJvRG9jLnhtbFBLBQYAAAAABgAG&#10;AFkBAAD1BQAAAAA=&#10;">
                      <v:fill on="t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62B606C">
            <w:pPr>
              <w:autoSpaceDE w:val="0"/>
              <w:autoSpaceDN w:val="0"/>
              <w:adjustRightInd w:val="0"/>
              <w:ind w:left="481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SOY </w:t>
            </w: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>ESTUDIANTE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 DE PRIMER CURSO DE UN CFGM</w:t>
            </w:r>
          </w:p>
          <w:p w14:paraId="491EC3E9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</w:p>
          <w:p w14:paraId="3C4E8FB8">
            <w:pPr>
              <w:autoSpaceDE w:val="0"/>
              <w:autoSpaceDN w:val="0"/>
              <w:adjustRightInd w:val="0"/>
              <w:ind w:left="202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</w:p>
          <w:p w14:paraId="2CEC6A06">
            <w:pPr>
              <w:autoSpaceDE w:val="0"/>
              <w:autoSpaceDN w:val="0"/>
              <w:adjustRightInd w:val="0"/>
              <w:ind w:left="202"/>
              <w:rPr>
                <w:rFonts w:ascii="Calibri" w:hAnsi="Calibri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>B.-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>DECLARO QUE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 ESTOY INTERESADO/A EN PARTICIPAR LAS MOVILIDADES DE CORTA DURACIÓN A ITALIA</w:t>
            </w:r>
          </w:p>
          <w:p w14:paraId="04AC3C67">
            <w:pPr>
              <w:autoSpaceDE w:val="0"/>
              <w:autoSpaceDN w:val="0"/>
              <w:adjustRightInd w:val="0"/>
              <w:ind w:left="202"/>
              <w:rPr>
                <w:rFonts w:ascii="Calibri" w:hAnsi="Calibri"/>
                <w:sz w:val="18"/>
                <w:szCs w:val="18"/>
                <w:lang w:eastAsia="es-ES"/>
              </w:rPr>
            </w:pPr>
          </w:p>
          <w:p w14:paraId="5E95F530">
            <w:pPr>
              <w:autoSpaceDE w:val="0"/>
              <w:autoSpaceDN w:val="0"/>
              <w:adjustRightInd w:val="0"/>
              <w:ind w:left="481"/>
              <w:rPr>
                <w:rFonts w:ascii="Calibri" w:hAnsi="Calibri" w:eastAsia="MS Gothic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eastAsia="MS Gothic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9525</wp:posOffset>
                      </wp:positionV>
                      <wp:extent cx="142240" cy="156210"/>
                      <wp:effectExtent l="0" t="0" r="35560" b="21590"/>
                      <wp:wrapThrough wrapText="bothSides">
                        <wp:wrapPolygon>
                          <wp:start x="0" y="0"/>
                          <wp:lineTo x="0" y="21073"/>
                          <wp:lineTo x="23143" y="21073"/>
                          <wp:lineTo x="23143" y="0"/>
                          <wp:lineTo x="0" y="0"/>
                        </wp:wrapPolygon>
                      </wp:wrapThrough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621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9.95pt;margin-top:0.75pt;height:12.3pt;width:11.2pt;mso-wrap-distance-left:9pt;mso-wrap-distance-right:9pt;z-index:251659264;v-text-anchor:middle;mso-width-relative:page;mso-height-relative:page;" fillcolor="#FFFFFF [3201]" filled="t" stroked="t" coordsize="21600,21600" wrapcoords="0 0 0 21073 23143 21073 23143 0 0 0" o:gfxdata="UEsDBAoAAAAAAIdO4kAAAAAAAAAAAAAAAAAEAAAAZHJzL1BLAwQUAAAACACHTuJAK9hAqtkAAAAI&#10;AQAADwAAAGRycy9kb3ducmV2LnhtbE2PwU7DMBBE70j8g7VIXBC1E0hFQ5yqQiCEyoGkXLi58ZJE&#10;xOsodtPy9ywnOK7eaOZtsT65Qcw4hd6ThmShQCA13vbUanjfPV3fgQjRkDWDJ9TwjQHW5flZYXLr&#10;j1ThXMdWcAmF3GjoYhxzKUPToTNh4UckZp9+cibyObXSTubI5W6QqVJL6UxPvNCZER86bL7qg9Pw&#10;4V/940bh89jtXuJ8tam2b3Wl9eVFou5BRDzFvzD86rM6lOy09weyQQwasmS14iiDDATz7Da9AbHX&#10;kC4TkGUh/z9Q/gBQSwMEFAAAAAgAh07iQMK9R99dAgAA4AQAAA4AAABkcnMvZTJvRG9jLnhtbK1U&#10;S27bMBDdF+gdCO5rWYKdNoblwIjhokDQBEmLrmmK+gD8laQtp7fpWXqxPlJK4qRZZFEtqBnO/80M&#10;lxdHJclBON8ZXdJ8MqVEaG6qTjcl/f5t++ETJT4wXTFptCjpvfD0YvX+3bK3C1GY1shKOAIn2i96&#10;W9I2BLvIMs9boZifGCs0hLVxigWwrskqx3p4VzIrptOzrDeuss5w4T1uN4OQjh7dWxyauu642Bi+&#10;V0KHwasTkgWU5NvOerpK2da14OG6rr0IRJYUlYZ0IgjoXTyz1ZItGsds2/ExBfaWFF7UpFinEfTR&#10;1YYFRvau+8eV6rgz3tRhwo3KhkISIqgin77A5q5lVqRaALW3j6D7/+eWfz3cONJVJZ1RoplCw28B&#10;2p/futlLQ2YRoN76BfTu7I0bOQ8yVnusnYp/1EGOCdT7R1DFMRCOy3xWFDPAzSHK52dFnkDPnoyt&#10;8+GzMIpEoqQO4ROU7HDlAwJC9UElxvJGdtW2kzIxrtldSkcODP3dpi9mDJNnalKTvqTn82KOPBiG&#10;tsawgFQWhXvdUMJkg23gwaXQz4z9aYxp+l6LEXPcMN8OuSQPo5rUyCiCOMAWqZ2p7oG7M8NAesu3&#10;HeyvmA83zGECARh2NFzjqKVB8makKGmN+/XafdTHYEBKSY+JRmU/98wJSuQXjZE5z2exDyExs/nH&#10;Aow7lexOJXqvLg1AzfEaWJ7IqB/kA1k7o35gldcxKkRMc8QeMByZyzBsGh4DLtbrpIaxtyxc6TvL&#10;o/PYRG3W+2DqLjX7CZ0RNAx+aui4pHGzTvmk9fQwr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9hAqtkAAAAIAQAADwAAAAAAAAABACAAAAAiAAAAZHJzL2Rvd25yZXYueG1sUEsBAhQAFAAAAAgA&#10;h07iQMK9R99dAgAA4AQAAA4AAAAAAAAAAQAgAAAAKAEAAGRycy9lMm9Eb2MueG1sUEsFBgAAAAAG&#10;AAYAWQEAAPcFAAAAAA==&#10;">
                      <v:fill on="t" focussize="0,0"/>
                      <v:stroke color="#000000 [3213]" joinstyle="round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ascii="Calibri" w:hAnsi="Calibri" w:eastAsia="MS Gothic"/>
                <w:sz w:val="18"/>
                <w:szCs w:val="18"/>
                <w:lang w:val="es-ES" w:eastAsia="es-ES"/>
              </w:rPr>
              <w:t xml:space="preserve">FLUJO DE JUNIO 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>DE 2026 …………………….……..</w:t>
            </w:r>
          </w:p>
          <w:p w14:paraId="39EC0E00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</w:p>
          <w:p w14:paraId="2FE1EE7E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eastAsia="es-ES"/>
              </w:rPr>
            </w:pPr>
          </w:p>
          <w:p w14:paraId="09871F1C">
            <w:pPr>
              <w:autoSpaceDE w:val="0"/>
              <w:autoSpaceDN w:val="0"/>
              <w:adjustRightInd w:val="0"/>
              <w:ind w:left="246"/>
              <w:rPr>
                <w:rFonts w:ascii="Calibri" w:hAnsi="Calibri"/>
                <w:bCs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s-ES"/>
              </w:rPr>
              <w:t>C.-</w:t>
            </w:r>
            <w:r>
              <w:rPr>
                <w:rFonts w:ascii="Calibri" w:hAnsi="Calibri"/>
                <w:bCs/>
                <w:sz w:val="18"/>
                <w:szCs w:val="18"/>
                <w:lang w:eastAsia="es-ES"/>
              </w:rPr>
              <w:t xml:space="preserve"> DECLARO QUE HE SIDO INFORMADO/A SOBRE CUÁLES SON LOS COSTES DE LA ESTANCIA FINANCIADOS POR </w:t>
            </w:r>
          </w:p>
          <w:p w14:paraId="1FC125A7">
            <w:pPr>
              <w:autoSpaceDE w:val="0"/>
              <w:autoSpaceDN w:val="0"/>
              <w:adjustRightInd w:val="0"/>
              <w:ind w:left="246"/>
              <w:rPr>
                <w:rFonts w:ascii="Calibri" w:hAnsi="Calibri"/>
                <w:bCs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es-ES"/>
              </w:rPr>
              <w:t>LA BECA Y DEL HECHO DE QUE ÉSTA QUIZÁS NO SEA SUFICIENTE PARA CUBRIR TODOS LOS GASTOS</w:t>
            </w:r>
          </w:p>
          <w:p w14:paraId="4FCE3F26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eastAsia="es-ES"/>
              </w:rPr>
            </w:pPr>
          </w:p>
          <w:p w14:paraId="36597996">
            <w:pPr>
              <w:autoSpaceDE w:val="0"/>
              <w:autoSpaceDN w:val="0"/>
              <w:adjustRightInd w:val="0"/>
              <w:ind w:left="246"/>
              <w:rPr>
                <w:rFonts w:ascii="Calibri" w:hAnsi="Calibri"/>
                <w:sz w:val="18"/>
                <w:szCs w:val="18"/>
                <w:lang w:eastAsia="es-ES"/>
              </w:rPr>
            </w:pPr>
          </w:p>
          <w:p w14:paraId="219A2EBC">
            <w:pPr>
              <w:autoSpaceDE w:val="0"/>
              <w:autoSpaceDN w:val="0"/>
              <w:adjustRightInd w:val="0"/>
              <w:ind w:left="246"/>
              <w:rPr>
                <w:rFonts w:ascii="Calibri" w:hAnsi="Calibri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D.-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DESCRIBE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 xml:space="preserve"> CUÁLES SON LOS MOTIVOS POR LOS QUE TE GUSTARÍA OPTAR A UNA DE LAS BECAS</w:t>
            </w:r>
          </w:p>
          <w:p w14:paraId="32FFA176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18"/>
                <w:szCs w:val="18"/>
                <w:lang w:eastAsia="es-ES"/>
              </w:rPr>
            </w:pPr>
          </w:p>
          <w:p w14:paraId="13E20A6E">
            <w:pPr>
              <w:autoSpaceDE w:val="0"/>
              <w:autoSpaceDN w:val="0"/>
              <w:adjustRightInd w:val="0"/>
              <w:ind w:left="246"/>
              <w:rPr>
                <w:rFonts w:ascii="Calibri" w:hAnsi="Calibri"/>
                <w:bCs/>
                <w:sz w:val="18"/>
                <w:szCs w:val="18"/>
                <w:lang w:eastAsia="es-ES"/>
              </w:rPr>
            </w:pPr>
          </w:p>
          <w:p w14:paraId="76DBCAB6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  <w:lang w:eastAsia="es-ES"/>
              </w:rPr>
            </w:pPr>
          </w:p>
          <w:p w14:paraId="68FCA0AD">
            <w:pPr>
              <w:rPr>
                <w:rFonts w:ascii="Calibri" w:hAnsi="Calibri" w:eastAsia="Calibri" w:cs="Calibri"/>
                <w:sz w:val="16"/>
                <w:szCs w:val="16"/>
                <w:lang w:val="es-ES"/>
              </w:rPr>
            </w:pPr>
          </w:p>
        </w:tc>
      </w:tr>
    </w:tbl>
    <w:p w14:paraId="0B9BEE48">
      <w:pPr>
        <w:spacing w:line="200" w:lineRule="exact"/>
        <w:rPr>
          <w:lang w:val="es-ES"/>
        </w:rPr>
      </w:pPr>
    </w:p>
    <w:p w14:paraId="78110A68">
      <w:pPr>
        <w:spacing w:before="19"/>
        <w:ind w:left="4248"/>
        <w:jc w:val="right"/>
        <w:rPr>
          <w:rFonts w:ascii="Calibri" w:hAnsi="Calibri" w:eastAsia="Calibri" w:cs="Calibri"/>
          <w:spacing w:val="1"/>
          <w:sz w:val="18"/>
          <w:szCs w:val="18"/>
          <w:lang w:val="es-ES"/>
        </w:rPr>
      </w:pPr>
    </w:p>
    <w:p w14:paraId="40C93835">
      <w:pPr>
        <w:spacing w:before="19"/>
        <w:ind w:left="4248" w:right="577"/>
        <w:jc w:val="right"/>
        <w:rPr>
          <w:rFonts w:eastAsia="Calibri" w:asciiTheme="minorHAnsi" w:hAnsiTheme="minorHAnsi" w:cstheme="minorHAnsi"/>
          <w:sz w:val="18"/>
          <w:szCs w:val="18"/>
          <w:lang w:val="es-ES"/>
        </w:rPr>
      </w:pPr>
      <w:r>
        <w:rPr>
          <w:rFonts w:eastAsia="Calibri" w:asciiTheme="minorHAnsi" w:hAnsiTheme="minorHAnsi" w:cstheme="minorHAnsi"/>
          <w:spacing w:val="1"/>
          <w:sz w:val="18"/>
          <w:szCs w:val="18"/>
          <w:lang w:val="es-ES"/>
        </w:rPr>
        <w:t>E</w:t>
      </w:r>
      <w:r>
        <w:rPr>
          <w:rFonts w:eastAsia="Calibri" w:asciiTheme="minorHAnsi" w:hAnsiTheme="minorHAnsi" w:cstheme="minorHAnsi"/>
          <w:sz w:val="18"/>
          <w:szCs w:val="18"/>
          <w:lang w:val="es-ES"/>
        </w:rPr>
        <w:t xml:space="preserve">n _______________ a  _____________ </w:t>
      </w:r>
      <w:r>
        <w:rPr>
          <w:rFonts w:eastAsia="Calibri" w:asciiTheme="minorHAnsi" w:hAnsiTheme="minorHAnsi" w:cstheme="minorHAnsi"/>
          <w:spacing w:val="1"/>
          <w:sz w:val="18"/>
          <w:szCs w:val="18"/>
          <w:lang w:val="es-ES"/>
        </w:rPr>
        <w:t>d</w:t>
      </w:r>
      <w:r>
        <w:rPr>
          <w:rFonts w:eastAsia="Calibri" w:asciiTheme="minorHAnsi" w:hAnsiTheme="minorHAnsi" w:cstheme="minorHAnsi"/>
          <w:sz w:val="18"/>
          <w:szCs w:val="18"/>
          <w:lang w:val="es-ES"/>
        </w:rPr>
        <w:t xml:space="preserve">e _____________ </w:t>
      </w:r>
      <w:r>
        <w:rPr>
          <w:rFonts w:eastAsia="Calibri" w:asciiTheme="minorHAnsi" w:hAnsiTheme="minorHAnsi" w:cstheme="minorHAnsi"/>
          <w:spacing w:val="1"/>
          <w:sz w:val="18"/>
          <w:szCs w:val="18"/>
          <w:lang w:val="es-ES"/>
        </w:rPr>
        <w:t>d</w:t>
      </w:r>
      <w:r>
        <w:rPr>
          <w:rFonts w:eastAsia="Calibri" w:asciiTheme="minorHAnsi" w:hAnsiTheme="minorHAnsi" w:cstheme="minorHAnsi"/>
          <w:sz w:val="18"/>
          <w:szCs w:val="18"/>
          <w:lang w:val="es-ES"/>
        </w:rPr>
        <w:t>e</w:t>
      </w:r>
      <w:r>
        <w:rPr>
          <w:rFonts w:eastAsia="Calibri" w:asciiTheme="minorHAnsi" w:hAnsiTheme="minorHAnsi" w:cstheme="minorHAnsi"/>
          <w:spacing w:val="-3"/>
          <w:sz w:val="18"/>
          <w:szCs w:val="18"/>
          <w:lang w:val="es-ES"/>
        </w:rPr>
        <w:t xml:space="preserve"> </w:t>
      </w:r>
      <w:r>
        <w:rPr>
          <w:rFonts w:eastAsia="Calibri" w:asciiTheme="minorHAnsi" w:hAnsiTheme="minorHAnsi" w:cstheme="minorHAnsi"/>
          <w:sz w:val="18"/>
          <w:szCs w:val="18"/>
          <w:lang w:val="es-ES"/>
        </w:rPr>
        <w:t>20</w:t>
      </w:r>
      <w:r>
        <w:rPr>
          <w:rFonts w:eastAsia="Calibri" w:asciiTheme="minorHAnsi" w:hAnsiTheme="minorHAnsi" w:cstheme="minorHAnsi"/>
          <w:spacing w:val="3"/>
          <w:sz w:val="18"/>
          <w:szCs w:val="18"/>
          <w:lang w:val="es-ES"/>
        </w:rPr>
        <w:t>26</w:t>
      </w:r>
    </w:p>
    <w:p w14:paraId="027E2FD6">
      <w:pPr>
        <w:spacing w:before="10" w:line="140" w:lineRule="exact"/>
        <w:rPr>
          <w:rFonts w:asciiTheme="minorHAnsi" w:hAnsiTheme="minorHAnsi" w:cstheme="minorHAnsi"/>
          <w:sz w:val="18"/>
          <w:szCs w:val="18"/>
          <w:lang w:val="es-ES"/>
        </w:rPr>
      </w:pPr>
    </w:p>
    <w:p w14:paraId="3DFDCB68">
      <w:pPr>
        <w:spacing w:before="10" w:line="140" w:lineRule="exact"/>
        <w:rPr>
          <w:rFonts w:asciiTheme="minorHAnsi" w:hAnsiTheme="minorHAnsi" w:cstheme="minorHAnsi"/>
          <w:sz w:val="18"/>
          <w:szCs w:val="18"/>
          <w:lang w:val="es-ES"/>
        </w:rPr>
      </w:pPr>
    </w:p>
    <w:p w14:paraId="4C712422">
      <w:pPr>
        <w:spacing w:line="240" w:lineRule="exact"/>
        <w:ind w:left="4859" w:right="5164"/>
        <w:jc w:val="center"/>
        <w:rPr>
          <w:rFonts w:eastAsia="Calibri" w:asciiTheme="minorHAnsi" w:hAnsiTheme="minorHAnsi" w:cstheme="minorHAnsi"/>
          <w:w w:val="99"/>
          <w:sz w:val="18"/>
          <w:szCs w:val="18"/>
          <w:lang/>
        </w:rPr>
      </w:pPr>
    </w:p>
    <w:p w14:paraId="2B84048B">
      <w:pPr>
        <w:spacing w:line="240" w:lineRule="exact"/>
        <w:ind w:left="4859" w:right="5164"/>
        <w:jc w:val="center"/>
        <w:rPr>
          <w:rFonts w:eastAsia="Calibri" w:asciiTheme="minorHAnsi" w:hAnsiTheme="minorHAnsi" w:cstheme="minorHAnsi"/>
          <w:w w:val="99"/>
          <w:sz w:val="18"/>
          <w:szCs w:val="18"/>
          <w:lang/>
        </w:rPr>
      </w:pPr>
    </w:p>
    <w:p w14:paraId="02AF1A52">
      <w:pPr>
        <w:spacing w:line="240" w:lineRule="exact"/>
        <w:ind w:left="4859" w:right="5164"/>
        <w:jc w:val="center"/>
        <w:rPr>
          <w:rFonts w:eastAsia="Candara" w:asciiTheme="minorHAnsi" w:hAnsiTheme="minorHAnsi" w:cstheme="minorHAnsi"/>
          <w:color w:val="404040"/>
          <w:w w:val="99"/>
          <w:sz w:val="18"/>
          <w:szCs w:val="18"/>
          <w:lang w:val="es-ES" w:eastAsia="es-ES"/>
        </w:rPr>
      </w:pPr>
      <w:r>
        <w:rPr>
          <w:rFonts w:eastAsia="Calibri" w:asciiTheme="minorHAnsi" w:hAnsiTheme="minorHAnsi" w:cstheme="minorHAnsi"/>
          <w:w w:val="99"/>
          <w:sz w:val="18"/>
          <w:szCs w:val="18"/>
          <w:lang/>
        </w:rPr>
        <w:t>Fdo.:</w:t>
      </w:r>
      <w:r>
        <w:rPr>
          <w:rFonts w:eastAsia="Candara" w:asciiTheme="minorHAnsi" w:hAnsiTheme="minorHAnsi" w:cstheme="minorHAnsi"/>
          <w:color w:val="404040"/>
          <w:w w:val="99"/>
          <w:sz w:val="18"/>
          <w:szCs w:val="18"/>
          <w:lang w:val="es-ES" w:eastAsia="es-ES"/>
        </w:rPr>
        <w:t xml:space="preserve"> </w:t>
      </w:r>
    </w:p>
    <w:p w14:paraId="12917CC1">
      <w:pPr>
        <w:spacing w:line="240" w:lineRule="exact"/>
        <w:ind w:left="4859" w:right="5164"/>
        <w:jc w:val="center"/>
        <w:rPr>
          <w:rFonts w:eastAsia="Calibri" w:asciiTheme="minorHAnsi" w:hAnsiTheme="minorHAnsi" w:cstheme="minorHAnsi"/>
          <w:lang/>
        </w:rPr>
      </w:pPr>
    </w:p>
    <w:p w14:paraId="4115245D">
      <w:pPr>
        <w:spacing w:before="14"/>
        <w:ind w:left="709" w:right="152"/>
        <w:rPr>
          <w:rFonts w:eastAsia="Candara" w:asciiTheme="minorHAnsi" w:hAnsiTheme="minorHAnsi" w:cstheme="minorHAnsi"/>
          <w:i/>
          <w:iCs/>
          <w:sz w:val="15"/>
          <w:szCs w:val="15"/>
          <w:lang w:val="es-ES"/>
        </w:rPr>
      </w:pPr>
      <w:r>
        <w:rPr>
          <w:rFonts w:eastAsia="Candara" w:asciiTheme="minorHAnsi" w:hAnsiTheme="minorHAnsi" w:cstheme="minorHAnsi"/>
          <w:i/>
          <w:iCs/>
          <w:sz w:val="15"/>
          <w:szCs w:val="15"/>
          <w:lang w:val="es-ES"/>
        </w:rPr>
        <w:t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  </w:r>
    </w:p>
    <w:sectPr>
      <w:type w:val="continuous"/>
      <w:pgSz w:w="11900" w:h="16860"/>
      <w:pgMar w:top="800" w:right="600" w:bottom="28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8"/>
    <w:rsid w:val="000320DE"/>
    <w:rsid w:val="00061BE7"/>
    <w:rsid w:val="000740D5"/>
    <w:rsid w:val="000F0E1A"/>
    <w:rsid w:val="000F4FC3"/>
    <w:rsid w:val="001061D4"/>
    <w:rsid w:val="00106CC7"/>
    <w:rsid w:val="00141839"/>
    <w:rsid w:val="00166C07"/>
    <w:rsid w:val="001B72B0"/>
    <w:rsid w:val="001D04FE"/>
    <w:rsid w:val="001E66CE"/>
    <w:rsid w:val="00223C85"/>
    <w:rsid w:val="0028667F"/>
    <w:rsid w:val="002A66C1"/>
    <w:rsid w:val="002C6564"/>
    <w:rsid w:val="002F644E"/>
    <w:rsid w:val="00332951"/>
    <w:rsid w:val="003F1166"/>
    <w:rsid w:val="003F519B"/>
    <w:rsid w:val="00407C4C"/>
    <w:rsid w:val="00442966"/>
    <w:rsid w:val="0050626A"/>
    <w:rsid w:val="005771BB"/>
    <w:rsid w:val="005A1D04"/>
    <w:rsid w:val="005D6376"/>
    <w:rsid w:val="005E76C8"/>
    <w:rsid w:val="00644932"/>
    <w:rsid w:val="006462D1"/>
    <w:rsid w:val="00664BEC"/>
    <w:rsid w:val="0066772E"/>
    <w:rsid w:val="006E1273"/>
    <w:rsid w:val="00755303"/>
    <w:rsid w:val="00776C48"/>
    <w:rsid w:val="007A035F"/>
    <w:rsid w:val="007B763E"/>
    <w:rsid w:val="008208EC"/>
    <w:rsid w:val="008541D8"/>
    <w:rsid w:val="008C4A41"/>
    <w:rsid w:val="00902EA8"/>
    <w:rsid w:val="00903653"/>
    <w:rsid w:val="0093790D"/>
    <w:rsid w:val="009637FB"/>
    <w:rsid w:val="009A14D8"/>
    <w:rsid w:val="009B6400"/>
    <w:rsid w:val="009D1181"/>
    <w:rsid w:val="009E22E1"/>
    <w:rsid w:val="00A46ABF"/>
    <w:rsid w:val="00AA2BC1"/>
    <w:rsid w:val="00AB556F"/>
    <w:rsid w:val="00B06141"/>
    <w:rsid w:val="00B1457F"/>
    <w:rsid w:val="00B153F4"/>
    <w:rsid w:val="00B238BB"/>
    <w:rsid w:val="00B241BB"/>
    <w:rsid w:val="00B32A2B"/>
    <w:rsid w:val="00B50089"/>
    <w:rsid w:val="00BA3572"/>
    <w:rsid w:val="00C100FA"/>
    <w:rsid w:val="00C121A4"/>
    <w:rsid w:val="00CC7100"/>
    <w:rsid w:val="00D25B1F"/>
    <w:rsid w:val="00D30124"/>
    <w:rsid w:val="00D91AA4"/>
    <w:rsid w:val="00D91B99"/>
    <w:rsid w:val="00E25ED4"/>
    <w:rsid w:val="00E90785"/>
    <w:rsid w:val="00EA4A67"/>
    <w:rsid w:val="00EC5C4F"/>
    <w:rsid w:val="00ED1A2F"/>
    <w:rsid w:val="00F0187B"/>
    <w:rsid w:val="00F7605F"/>
    <w:rsid w:val="00F92177"/>
    <w:rsid w:val="00F95B8F"/>
    <w:rsid w:val="143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1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header"/>
    <w:basedOn w:val="1"/>
    <w:link w:val="26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6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7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8">
    <w:name w:val="Título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9">
    <w:name w:val="Título 4 C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0">
    <w:name w:val="Título 5 C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1">
    <w:name w:val="Título 6 Car"/>
    <w:basedOn w:val="11"/>
    <w:link w:val="7"/>
    <w:uiPriority w:val="0"/>
    <w:rPr>
      <w:b/>
      <w:bCs/>
      <w:sz w:val="22"/>
      <w:szCs w:val="22"/>
    </w:rPr>
  </w:style>
  <w:style w:type="character" w:customStyle="1" w:styleId="22">
    <w:name w:val="Título 7 C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3">
    <w:name w:val="Título 8 C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4">
    <w:name w:val="Título 9 C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5">
    <w:name w:val="Texto de globo C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Encabezado Car"/>
    <w:basedOn w:val="11"/>
    <w:link w:val="14"/>
    <w:uiPriority w:val="99"/>
  </w:style>
  <w:style w:type="character" w:customStyle="1" w:styleId="27">
    <w:name w:val="Pie de página C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1353</Characters>
  <Lines>90</Lines>
  <Paragraphs>44</Paragraphs>
  <TotalTime>61</TotalTime>
  <ScaleCrop>false</ScaleCrop>
  <LinksUpToDate>false</LinksUpToDate>
  <CharactersWithSpaces>1615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2022-02-25T14:00:00Z</dcterms:created>
  <dc:creator>Carmen Ancio Ancio Flores</dc:creator>
  <cp:lastModifiedBy>Sara Sánchez Martín</cp:lastModifiedBy>
  <cp:lastPrinted>2026-02-23T12:51:00Z</cp:lastPrinted>
  <dcterms:modified xsi:type="dcterms:W3CDTF">2026-02-28T13:52:55Z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7F1F119665804054B02FF52548593B0D_12</vt:lpwstr>
  </property>
</Properties>
</file>